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CF" w:rsidRDefault="00743ACF" w:rsidP="00743A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3ACF">
        <w:rPr>
          <w:rFonts w:ascii="Times New Roman" w:hAnsi="Times New Roman" w:cs="Times New Roman"/>
          <w:sz w:val="24"/>
          <w:szCs w:val="24"/>
        </w:rPr>
        <w:t xml:space="preserve"> № 1 к П</w:t>
      </w:r>
      <w:r w:rsidR="009912B0">
        <w:rPr>
          <w:rFonts w:ascii="Times New Roman" w:hAnsi="Times New Roman" w:cs="Times New Roman"/>
          <w:sz w:val="24"/>
          <w:szCs w:val="24"/>
        </w:rPr>
        <w:t>исьму Управления</w:t>
      </w:r>
    </w:p>
    <w:p w:rsidR="00743ACF" w:rsidRDefault="00743ACF" w:rsidP="00743A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3ACF" w:rsidRDefault="00743ACF" w:rsidP="00743A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A6F" w:rsidRDefault="00743ACF" w:rsidP="00743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DC">
        <w:rPr>
          <w:rFonts w:ascii="Times New Roman" w:hAnsi="Times New Roman" w:cs="Times New Roman"/>
          <w:b/>
          <w:sz w:val="24"/>
          <w:szCs w:val="24"/>
        </w:rPr>
        <w:t>График</w:t>
      </w:r>
      <w:r w:rsidR="0055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CDC">
        <w:rPr>
          <w:rFonts w:ascii="Times New Roman" w:hAnsi="Times New Roman" w:cs="Times New Roman"/>
          <w:b/>
          <w:sz w:val="24"/>
          <w:szCs w:val="24"/>
        </w:rPr>
        <w:t>работы уполномоченных специалистов территориального отдела</w:t>
      </w:r>
      <w:r w:rsidR="007C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CDC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7C41C5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="00554A6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C41C5">
        <w:rPr>
          <w:rFonts w:ascii="Times New Roman" w:hAnsi="Times New Roman" w:cs="Times New Roman"/>
          <w:b/>
          <w:sz w:val="24"/>
          <w:szCs w:val="24"/>
        </w:rPr>
        <w:t xml:space="preserve">о Кемеровской области </w:t>
      </w:r>
    </w:p>
    <w:p w:rsidR="00743ACF" w:rsidRDefault="007C41C5" w:rsidP="00743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городе Осинники и городе Калтане </w:t>
      </w:r>
      <w:r w:rsidR="00F03B3E">
        <w:rPr>
          <w:rFonts w:ascii="Times New Roman" w:hAnsi="Times New Roman" w:cs="Times New Roman"/>
          <w:b/>
          <w:sz w:val="24"/>
          <w:szCs w:val="24"/>
        </w:rPr>
        <w:t>на 20</w:t>
      </w:r>
      <w:r w:rsidR="00E63C17">
        <w:rPr>
          <w:rFonts w:ascii="Times New Roman" w:hAnsi="Times New Roman" w:cs="Times New Roman"/>
          <w:b/>
          <w:sz w:val="24"/>
          <w:szCs w:val="24"/>
        </w:rPr>
        <w:t>2</w:t>
      </w:r>
      <w:r w:rsidR="009912B0">
        <w:rPr>
          <w:rFonts w:ascii="Times New Roman" w:hAnsi="Times New Roman" w:cs="Times New Roman"/>
          <w:b/>
          <w:sz w:val="24"/>
          <w:szCs w:val="24"/>
        </w:rPr>
        <w:t>1</w:t>
      </w:r>
      <w:r w:rsidR="00F03B3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6069" w:rsidRDefault="003A6069" w:rsidP="00743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69" w:rsidRDefault="003A6069" w:rsidP="00743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50" w:type="dxa"/>
        <w:tblLayout w:type="fixed"/>
        <w:tblLook w:val="04A0" w:firstRow="1" w:lastRow="0" w:firstColumn="1" w:lastColumn="0" w:noHBand="0" w:noVBand="1"/>
      </w:tblPr>
      <w:tblGrid>
        <w:gridCol w:w="2122"/>
        <w:gridCol w:w="865"/>
        <w:gridCol w:w="757"/>
        <w:gridCol w:w="757"/>
        <w:gridCol w:w="756"/>
        <w:gridCol w:w="8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13"/>
      </w:tblGrid>
      <w:tr w:rsidR="00E415C2" w:rsidTr="00C87EB7">
        <w:trPr>
          <w:trHeight w:val="463"/>
        </w:trPr>
        <w:tc>
          <w:tcPr>
            <w:tcW w:w="2122" w:type="dxa"/>
            <w:tcBorders>
              <w:right w:val="single" w:sz="12" w:space="0" w:color="auto"/>
            </w:tcBorders>
          </w:tcPr>
          <w:p w:rsidR="00E415C2" w:rsidRPr="005B5D95" w:rsidRDefault="00E415C2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415C2" w:rsidRPr="005B5D95" w:rsidRDefault="00E415C2" w:rsidP="00E4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15C2" w:rsidRDefault="00E415C2" w:rsidP="00E4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415C2" w:rsidRDefault="00E415C2" w:rsidP="00C8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E415C2" w:rsidRDefault="00E415C2" w:rsidP="00C84B5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15C2" w:rsidRDefault="00E415C2" w:rsidP="00E415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15C2" w:rsidRDefault="00E415C2" w:rsidP="00C84B54">
            <w:pPr>
              <w:jc w:val="center"/>
            </w:pPr>
          </w:p>
        </w:tc>
        <w:tc>
          <w:tcPr>
            <w:tcW w:w="4407" w:type="dxa"/>
            <w:gridSpan w:val="6"/>
            <w:tcBorders>
              <w:left w:val="single" w:sz="4" w:space="0" w:color="auto"/>
            </w:tcBorders>
          </w:tcPr>
          <w:p w:rsidR="00E415C2" w:rsidRDefault="00E415C2" w:rsidP="00E415C2">
            <w:pPr>
              <w:jc w:val="center"/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E415C2" w:rsidTr="00C87EB7">
        <w:trPr>
          <w:gridAfter w:val="1"/>
          <w:wAfter w:w="13" w:type="dxa"/>
        </w:trPr>
        <w:tc>
          <w:tcPr>
            <w:tcW w:w="2122" w:type="dxa"/>
            <w:tcBorders>
              <w:right w:val="single" w:sz="12" w:space="0" w:color="auto"/>
            </w:tcBorders>
          </w:tcPr>
          <w:p w:rsidR="00C84B54" w:rsidRDefault="00C84B54" w:rsidP="005B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уполномоченного специалиста, занимаемая должность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84B54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C84B54" w:rsidRPr="005B5D9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left w:val="single" w:sz="12" w:space="0" w:color="auto"/>
            </w:tcBorders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4B54" w:rsidRPr="005B5D9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dxa"/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4B54" w:rsidRPr="005B5D9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4" w:type="dxa"/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84B54" w:rsidRPr="005B5D9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84B54" w:rsidRPr="005B5D9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4B54" w:rsidRPr="005B5D9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4B54" w:rsidRPr="005B5D9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84B54" w:rsidRPr="005B5D9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84B54" w:rsidRPr="005B5D9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84B54" w:rsidRDefault="00C84B54" w:rsidP="005B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84B54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84B54" w:rsidRDefault="00C8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84B54" w:rsidRPr="00AA1E9F" w:rsidRDefault="00C8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5C2" w:rsidTr="00C87EB7">
        <w:trPr>
          <w:gridAfter w:val="1"/>
          <w:wAfter w:w="13" w:type="dxa"/>
        </w:trPr>
        <w:tc>
          <w:tcPr>
            <w:tcW w:w="2122" w:type="dxa"/>
            <w:tcBorders>
              <w:right w:val="single" w:sz="12" w:space="0" w:color="auto"/>
            </w:tcBorders>
          </w:tcPr>
          <w:p w:rsidR="00C84B54" w:rsidRDefault="00C84B54" w:rsidP="003A6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84B54" w:rsidRPr="00E63C17" w:rsidRDefault="00C84B54" w:rsidP="0084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54" w:rsidRPr="005B5D95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12" w:space="0" w:color="auto"/>
            </w:tcBorders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84B54" w:rsidRPr="005B5D95" w:rsidRDefault="00C84B54" w:rsidP="007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B54" w:rsidRDefault="00C84B54"/>
        </w:tc>
      </w:tr>
      <w:tr w:rsidR="00E415C2" w:rsidTr="00C87EB7">
        <w:trPr>
          <w:gridAfter w:val="1"/>
          <w:wAfter w:w="13" w:type="dxa"/>
        </w:trPr>
        <w:tc>
          <w:tcPr>
            <w:tcW w:w="2122" w:type="dxa"/>
            <w:tcBorders>
              <w:right w:val="single" w:sz="12" w:space="0" w:color="auto"/>
            </w:tcBorders>
          </w:tcPr>
          <w:p w:rsidR="00C84B54" w:rsidRDefault="00C84B54" w:rsidP="00E6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54" w:rsidRDefault="00C84B54" w:rsidP="00E6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территориального отдела Управления в г. Осинники и г. Калтане</w:t>
            </w:r>
          </w:p>
          <w:p w:rsidR="00C606F0" w:rsidRDefault="00C606F0" w:rsidP="00E6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О.П.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</w:t>
            </w:r>
          </w:p>
          <w:p w:rsidR="00264385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C84B54" w:rsidRPr="005D36EE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</w:t>
            </w:r>
          </w:p>
          <w:p w:rsidR="00C84B54" w:rsidRPr="005D36EE" w:rsidRDefault="00C84B54" w:rsidP="00991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757" w:type="dxa"/>
            <w:tcBorders>
              <w:left w:val="single" w:sz="12" w:space="0" w:color="auto"/>
            </w:tcBorders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56" w:type="dxa"/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4" w:type="dxa"/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84B54" w:rsidRDefault="00C84B54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:rsidR="00E415C2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E9F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C84B54" w:rsidRPr="00AA1E9F" w:rsidRDefault="00C84B54" w:rsidP="00A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E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84B54" w:rsidRDefault="00C84B54" w:rsidP="00AA1E9F">
            <w:pPr>
              <w:jc w:val="center"/>
            </w:pPr>
            <w:r w:rsidRPr="00AA1E9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:rsidR="00743ACF" w:rsidRDefault="00743ACF" w:rsidP="00843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FD5" w:rsidRDefault="005D4FD5" w:rsidP="005D4FD5">
      <w:pPr>
        <w:pStyle w:val="a4"/>
        <w:spacing w:after="0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:rsidR="005B5D95" w:rsidRDefault="005B5D95">
      <w:pPr>
        <w:rPr>
          <w:rFonts w:ascii="Times New Roman" w:hAnsi="Times New Roman" w:cs="Times New Roman"/>
          <w:sz w:val="24"/>
          <w:szCs w:val="24"/>
        </w:rPr>
      </w:pPr>
    </w:p>
    <w:p w:rsidR="005D4FD5" w:rsidRDefault="005D4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5D95" w:rsidRDefault="005B5D95" w:rsidP="00705CDC">
      <w:pPr>
        <w:pStyle w:val="a4"/>
        <w:spacing w:after="0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851"/>
        <w:gridCol w:w="850"/>
        <w:gridCol w:w="709"/>
        <w:gridCol w:w="709"/>
        <w:gridCol w:w="708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B50BE0" w:rsidTr="00B50BE0">
        <w:tc>
          <w:tcPr>
            <w:tcW w:w="2689" w:type="dxa"/>
            <w:tcBorders>
              <w:right w:val="single" w:sz="12" w:space="0" w:color="auto"/>
            </w:tcBorders>
          </w:tcPr>
          <w:p w:rsidR="00C84B54" w:rsidRPr="005B5D95" w:rsidRDefault="00C84B54" w:rsidP="00DE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84B54" w:rsidRPr="005B5D95" w:rsidRDefault="00C84B54" w:rsidP="00DE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84B54" w:rsidRPr="005B5D95" w:rsidRDefault="00C84B54" w:rsidP="00E4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41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84B54" w:rsidRDefault="00B50BE0" w:rsidP="00DE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B50BE0" w:rsidRDefault="00AF0954" w:rsidP="00AF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5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87EB7" w:rsidRPr="00AF0954" w:rsidRDefault="00C87EB7" w:rsidP="00AF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54" w:rsidTr="00C84B54">
        <w:tc>
          <w:tcPr>
            <w:tcW w:w="2689" w:type="dxa"/>
            <w:tcBorders>
              <w:right w:val="single" w:sz="12" w:space="0" w:color="auto"/>
            </w:tcBorders>
          </w:tcPr>
          <w:p w:rsidR="00C84B54" w:rsidRDefault="00C84B54" w:rsidP="005D4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уполномоченного специалиста, занимаемая должность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84B54" w:rsidRPr="005B5D95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84B54" w:rsidRPr="005B5D95" w:rsidRDefault="00C84B54" w:rsidP="00C3417C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B54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84B54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84B54" w:rsidRDefault="00C84B54" w:rsidP="0080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84B54" w:rsidRDefault="00C84B54" w:rsidP="0080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4B54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B54" w:rsidRPr="005B5D95" w:rsidRDefault="00C84B54" w:rsidP="009B5568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4B54" w:rsidRPr="005B5D95" w:rsidRDefault="00C84B54" w:rsidP="009B5568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84B54" w:rsidRPr="005B5D95" w:rsidRDefault="00C84B54" w:rsidP="00F0596C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B54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84B54" w:rsidRPr="005B5D95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84B54" w:rsidRDefault="00C8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84B54" w:rsidRDefault="00C8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4B54" w:rsidRPr="005B5D95" w:rsidRDefault="00C84B54" w:rsidP="00CA4ECA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4B54" w:rsidRPr="005B5D95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84B54" w:rsidRPr="005B5D95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84B54" w:rsidRPr="005B5D95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84B54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84B54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4B54" w:rsidTr="00C84B54">
        <w:tc>
          <w:tcPr>
            <w:tcW w:w="2689" w:type="dxa"/>
            <w:tcBorders>
              <w:right w:val="single" w:sz="12" w:space="0" w:color="auto"/>
            </w:tcBorders>
          </w:tcPr>
          <w:p w:rsidR="00C84B54" w:rsidRDefault="00C84B54" w:rsidP="00C3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территориального отдела Управления в г. Осинники и г. Калтане</w:t>
            </w:r>
          </w:p>
          <w:p w:rsidR="00C606F0" w:rsidRDefault="00C606F0" w:rsidP="00C3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О.П.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</w:tcPr>
          <w:p w:rsidR="00C84B54" w:rsidRDefault="00C84B54" w:rsidP="00C3417C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B54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84B54" w:rsidRDefault="00C84B54" w:rsidP="0080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Default="00C84B54" w:rsidP="0080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807FA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9B5568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9B5568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9B5568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B54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FE566F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84B54" w:rsidRDefault="00C8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C84B54" w:rsidRDefault="00C84B54" w:rsidP="00F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Default="00C84B54" w:rsidP="00F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C84B54" w:rsidRDefault="00C84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54" w:rsidRPr="005B5D95" w:rsidRDefault="00C84B54" w:rsidP="00CA4ECA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9B5568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9B5568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" w:type="dxa"/>
          </w:tcPr>
          <w:p w:rsidR="00C84B54" w:rsidRDefault="00C84B54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Pr="005B5D95" w:rsidRDefault="00C84B54" w:rsidP="009B5568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84B54" w:rsidRDefault="00C84B54" w:rsidP="009B556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4B54" w:rsidRDefault="00C84B54" w:rsidP="009B556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B54" w:rsidRPr="005B5D95" w:rsidRDefault="00C84B54" w:rsidP="009B556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5B5D95" w:rsidRDefault="005B5D95" w:rsidP="00705CDC">
      <w:pPr>
        <w:pStyle w:val="a4"/>
        <w:spacing w:after="0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:rsidR="005D4FD5" w:rsidRDefault="005D4FD5" w:rsidP="00705CDC">
      <w:pPr>
        <w:pStyle w:val="a4"/>
        <w:spacing w:after="0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:rsidR="00301CC3" w:rsidRDefault="00301CC3" w:rsidP="00705CDC">
      <w:pPr>
        <w:pStyle w:val="a4"/>
        <w:spacing w:after="0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072"/>
        <w:gridCol w:w="713"/>
        <w:gridCol w:w="714"/>
        <w:gridCol w:w="714"/>
        <w:gridCol w:w="744"/>
        <w:gridCol w:w="709"/>
        <w:gridCol w:w="708"/>
        <w:gridCol w:w="709"/>
        <w:gridCol w:w="709"/>
        <w:gridCol w:w="708"/>
        <w:gridCol w:w="993"/>
        <w:gridCol w:w="850"/>
        <w:gridCol w:w="850"/>
        <w:gridCol w:w="7"/>
        <w:gridCol w:w="844"/>
        <w:gridCol w:w="708"/>
        <w:gridCol w:w="993"/>
        <w:gridCol w:w="851"/>
        <w:gridCol w:w="275"/>
        <w:gridCol w:w="8"/>
      </w:tblGrid>
      <w:tr w:rsidR="00F61B9B" w:rsidTr="00D11ECE">
        <w:trPr>
          <w:gridAfter w:val="1"/>
          <w:wAfter w:w="8" w:type="dxa"/>
        </w:trPr>
        <w:tc>
          <w:tcPr>
            <w:tcW w:w="2072" w:type="dxa"/>
            <w:tcBorders>
              <w:right w:val="single" w:sz="12" w:space="0" w:color="auto"/>
            </w:tcBorders>
          </w:tcPr>
          <w:p w:rsidR="00F61B9B" w:rsidRPr="005B5D95" w:rsidRDefault="00F61B9B" w:rsidP="00DE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61B9B" w:rsidRPr="005B5D95" w:rsidRDefault="00F61B9B" w:rsidP="00DE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61B9B" w:rsidRPr="005B5D95" w:rsidRDefault="00F61B9B" w:rsidP="00DE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F61B9B" w:rsidRPr="00F05743" w:rsidRDefault="00F61B9B" w:rsidP="00F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71" w:type="dxa"/>
            <w:gridSpan w:val="5"/>
            <w:shd w:val="clear" w:color="auto" w:fill="auto"/>
          </w:tcPr>
          <w:p w:rsidR="00F61B9B" w:rsidRDefault="00F61B9B" w:rsidP="00F61B9B">
            <w:pPr>
              <w:jc w:val="center"/>
              <w:rPr>
                <w:rFonts w:ascii="Times New Roman" w:hAnsi="Times New Roman" w:cs="Times New Roman"/>
              </w:rPr>
            </w:pPr>
            <w:r w:rsidRPr="004817A0">
              <w:rPr>
                <w:rFonts w:ascii="Times New Roman" w:hAnsi="Times New Roman" w:cs="Times New Roman"/>
              </w:rPr>
              <w:t>ДЕК</w:t>
            </w:r>
            <w:bookmarkStart w:id="0" w:name="_GoBack"/>
            <w:bookmarkEnd w:id="0"/>
            <w:r w:rsidRPr="004817A0">
              <w:rPr>
                <w:rFonts w:ascii="Times New Roman" w:hAnsi="Times New Roman" w:cs="Times New Roman"/>
              </w:rPr>
              <w:t>АБРЬ</w:t>
            </w:r>
          </w:p>
          <w:p w:rsidR="00C87EB7" w:rsidRPr="004817A0" w:rsidRDefault="00C87EB7" w:rsidP="00F61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96C" w:rsidTr="00421F35">
        <w:tc>
          <w:tcPr>
            <w:tcW w:w="2072" w:type="dxa"/>
            <w:tcBorders>
              <w:right w:val="single" w:sz="12" w:space="0" w:color="auto"/>
            </w:tcBorders>
          </w:tcPr>
          <w:p w:rsidR="00F0596C" w:rsidRDefault="00F0596C" w:rsidP="00DE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уполномоченного специалиста, занимаемая должность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596C" w:rsidRPr="005B5D95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dxa"/>
          </w:tcPr>
          <w:p w:rsidR="00F0596C" w:rsidRDefault="00F0596C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596C" w:rsidRPr="005B5D95" w:rsidRDefault="00F0596C" w:rsidP="00F41E01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dxa"/>
          </w:tcPr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dxa"/>
          </w:tcPr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0596C" w:rsidRDefault="00F0596C" w:rsidP="005D4FD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0596C" w:rsidRDefault="00264385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596C" w:rsidRPr="005B5D95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0596C" w:rsidRDefault="00264385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596C" w:rsidRPr="005B5D95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596C" w:rsidRPr="005B5D95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96C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596C" w:rsidRPr="005B5D95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:rsidR="00F0596C" w:rsidRDefault="0026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0596C" w:rsidRPr="005B5D95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0596C" w:rsidRPr="005B5D95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0596C" w:rsidRPr="005B5D95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F0596C" w:rsidRDefault="00C87EB7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596C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96C" w:rsidRDefault="00C87EB7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596C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596C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96C" w:rsidRDefault="00F0596C" w:rsidP="00DE0DD3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596C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596C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6C" w:rsidTr="00421F35">
        <w:tc>
          <w:tcPr>
            <w:tcW w:w="2072" w:type="dxa"/>
            <w:tcBorders>
              <w:right w:val="single" w:sz="12" w:space="0" w:color="auto"/>
            </w:tcBorders>
          </w:tcPr>
          <w:p w:rsidR="00C606F0" w:rsidRDefault="00F0596C" w:rsidP="00AF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территориального отдела Управления в г. Осинники и г. Калтане</w:t>
            </w:r>
          </w:p>
          <w:p w:rsidR="00F0596C" w:rsidRDefault="00C606F0" w:rsidP="00AF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О.П.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14" w:type="dxa"/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14" w:type="dxa"/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44" w:type="dxa"/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" w:type="dxa"/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96C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9C7B4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:rsidR="00F0596C" w:rsidRDefault="00F0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  <w:p w:rsidR="00F0596C" w:rsidRDefault="00F0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Default="00F0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  <w:p w:rsidR="00F0596C" w:rsidRPr="005B5D95" w:rsidRDefault="00F0596C" w:rsidP="00F05743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0596C" w:rsidRDefault="00F0596C" w:rsidP="00AF0954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596C" w:rsidRPr="005B5D95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D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F0596C" w:rsidRPr="005B5D95" w:rsidRDefault="00F0596C" w:rsidP="00C87EB7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D95" w:rsidRDefault="005B5D95" w:rsidP="00705CDC">
      <w:pPr>
        <w:pStyle w:val="a4"/>
        <w:spacing w:after="0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:rsidR="005B5D95" w:rsidRDefault="005B5D95" w:rsidP="00705CDC">
      <w:pPr>
        <w:pStyle w:val="a4"/>
        <w:spacing w:after="0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sectPr w:rsidR="005B5D95" w:rsidSect="00705CD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55A9"/>
    <w:multiLevelType w:val="hybridMultilevel"/>
    <w:tmpl w:val="6F069290"/>
    <w:lvl w:ilvl="0" w:tplc="81E0E374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73A213F"/>
    <w:multiLevelType w:val="hybridMultilevel"/>
    <w:tmpl w:val="9462E7A0"/>
    <w:lvl w:ilvl="0" w:tplc="1EE8EB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1577"/>
    <w:multiLevelType w:val="hybridMultilevel"/>
    <w:tmpl w:val="5B44A3C8"/>
    <w:lvl w:ilvl="0" w:tplc="7F1A8DC6"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31602E6"/>
    <w:multiLevelType w:val="hybridMultilevel"/>
    <w:tmpl w:val="39CA86C2"/>
    <w:lvl w:ilvl="0" w:tplc="AFBA051A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4A3476F1"/>
    <w:multiLevelType w:val="hybridMultilevel"/>
    <w:tmpl w:val="5BECC4F4"/>
    <w:lvl w:ilvl="0" w:tplc="0D828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75C14"/>
    <w:multiLevelType w:val="hybridMultilevel"/>
    <w:tmpl w:val="948C30B0"/>
    <w:lvl w:ilvl="0" w:tplc="264EE7A8"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35"/>
    <w:rsid w:val="0016482C"/>
    <w:rsid w:val="001B3C14"/>
    <w:rsid w:val="00264385"/>
    <w:rsid w:val="002B3A8E"/>
    <w:rsid w:val="00301CC3"/>
    <w:rsid w:val="003057A9"/>
    <w:rsid w:val="003A6069"/>
    <w:rsid w:val="00421F35"/>
    <w:rsid w:val="00423064"/>
    <w:rsid w:val="00451801"/>
    <w:rsid w:val="004817A0"/>
    <w:rsid w:val="004F5A75"/>
    <w:rsid w:val="00554A6F"/>
    <w:rsid w:val="005B5D95"/>
    <w:rsid w:val="005D36EE"/>
    <w:rsid w:val="005D4FD5"/>
    <w:rsid w:val="00705CDC"/>
    <w:rsid w:val="00743ACF"/>
    <w:rsid w:val="007C41C5"/>
    <w:rsid w:val="00807FAD"/>
    <w:rsid w:val="0084316B"/>
    <w:rsid w:val="008449CC"/>
    <w:rsid w:val="00903335"/>
    <w:rsid w:val="009912B0"/>
    <w:rsid w:val="009B5568"/>
    <w:rsid w:val="009C7B45"/>
    <w:rsid w:val="00AA1E9F"/>
    <w:rsid w:val="00AD608B"/>
    <w:rsid w:val="00AF0954"/>
    <w:rsid w:val="00B21B54"/>
    <w:rsid w:val="00B50BE0"/>
    <w:rsid w:val="00B61E17"/>
    <w:rsid w:val="00C3417C"/>
    <w:rsid w:val="00C606F0"/>
    <w:rsid w:val="00C84B54"/>
    <w:rsid w:val="00C87EB7"/>
    <w:rsid w:val="00CA4ECA"/>
    <w:rsid w:val="00D26D73"/>
    <w:rsid w:val="00D32E7F"/>
    <w:rsid w:val="00E415C2"/>
    <w:rsid w:val="00E63C17"/>
    <w:rsid w:val="00EC28F5"/>
    <w:rsid w:val="00ED4364"/>
    <w:rsid w:val="00F03B3E"/>
    <w:rsid w:val="00F05743"/>
    <w:rsid w:val="00F0596C"/>
    <w:rsid w:val="00F41E01"/>
    <w:rsid w:val="00F61B9B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7FB1B-B10A-43AA-B916-5DF3FA53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Пользователь</cp:lastModifiedBy>
  <cp:revision>25</cp:revision>
  <cp:lastPrinted>2021-01-21T02:35:00Z</cp:lastPrinted>
  <dcterms:created xsi:type="dcterms:W3CDTF">2019-02-14T04:45:00Z</dcterms:created>
  <dcterms:modified xsi:type="dcterms:W3CDTF">2021-01-21T02:35:00Z</dcterms:modified>
</cp:coreProperties>
</file>